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92" w:rsidRPr="00D64C50" w:rsidRDefault="0034127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3B49B7">
        <w:t xml:space="preserve">               </w:t>
      </w:r>
      <w:r w:rsidRPr="00D64C50">
        <w:rPr>
          <w:rFonts w:ascii="Times New Roman" w:hAnsi="Times New Roman" w:cs="Times New Roman"/>
          <w:b/>
          <w:sz w:val="28"/>
          <w:szCs w:val="28"/>
        </w:rPr>
        <w:t>Общественный совет по вопросам ЖКХ при администрации Сосновоборского городского округа</w:t>
      </w:r>
    </w:p>
    <w:p w:rsidR="00341276" w:rsidRDefault="003412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16" w:type="dxa"/>
        <w:tblLook w:val="04A0"/>
      </w:tblPr>
      <w:tblGrid>
        <w:gridCol w:w="633"/>
        <w:gridCol w:w="4437"/>
        <w:gridCol w:w="2126"/>
        <w:gridCol w:w="6188"/>
      </w:tblGrid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Ф.И.О.                 </w:t>
            </w:r>
          </w:p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рождения</w:t>
            </w:r>
          </w:p>
        </w:tc>
        <w:tc>
          <w:tcPr>
            <w:tcW w:w="6188" w:type="dxa"/>
          </w:tcPr>
          <w:p w:rsidR="003B49B7" w:rsidRDefault="003B49B7" w:rsidP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Место работы  (общественная деятельность)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Кухтик Василий Степанович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16.11.1962г.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ФЯО ФГУП «НИТИ им. А.П. Александрова»; председатель совета МКД № 62 по ул. Ленинградская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Портнов Алексей Валерьевич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26.01.1983г.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«ТИТАНЖИЛКОМ»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Старостенко Светлана Ильинична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05.02.1956г.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МКД № 53 по пр. Героев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 Дмитрий Анатольевич</w:t>
            </w:r>
          </w:p>
        </w:tc>
        <w:tc>
          <w:tcPr>
            <w:tcW w:w="2126" w:type="dxa"/>
          </w:tcPr>
          <w:p w:rsidR="003B49B7" w:rsidRDefault="003B49B7" w:rsidP="002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27.03.1984г.</w:t>
            </w:r>
          </w:p>
        </w:tc>
        <w:tc>
          <w:tcPr>
            <w:tcW w:w="6188" w:type="dxa"/>
          </w:tcPr>
          <w:p w:rsidR="003B49B7" w:rsidRDefault="003B49B7" w:rsidP="0021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СМУП ЖКО «Комфорт»; председатель совета МКД № 2 по ул. Высотная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Кувшинчиков Юрий Михайлович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19.01.1939г.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 Ригведа»; председатель совета МКД № 7 по ул. Ленинская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Фирсова Людмила Александровна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19.10.1950г.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ТСЖ «Лепесток»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Николай Владимирович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17.07.1960г.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 председатель правления ТСЖ «Союз 66»</w:t>
            </w:r>
          </w:p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Подселихин Константин Александрович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15.01.1973г.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СМУП «Водоканал»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Уваров Петр Владимирович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20.04.1973г.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СМБУ «Центр информационного обеспечения градостроительной деятельности «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Дмитрий Борисович</w:t>
            </w:r>
          </w:p>
        </w:tc>
        <w:tc>
          <w:tcPr>
            <w:tcW w:w="2126" w:type="dxa"/>
          </w:tcPr>
          <w:p w:rsidR="003B49B7" w:rsidRDefault="003B49B7" w:rsidP="004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28.08.1975г</w:t>
            </w:r>
          </w:p>
        </w:tc>
        <w:tc>
          <w:tcPr>
            <w:tcW w:w="6188" w:type="dxa"/>
          </w:tcPr>
          <w:p w:rsidR="003B49B7" w:rsidRDefault="003B49B7" w:rsidP="004B1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«ИНГРИЯ»; председатель совета МКД № 54 по пр. Героев</w:t>
            </w:r>
          </w:p>
        </w:tc>
      </w:tr>
      <w:tr w:rsidR="003B49B7" w:rsidTr="003B49B7">
        <w:tc>
          <w:tcPr>
            <w:tcW w:w="633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7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Андрей Павлович</w:t>
            </w:r>
          </w:p>
        </w:tc>
        <w:tc>
          <w:tcPr>
            <w:tcW w:w="2126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09.05.1986г.</w:t>
            </w:r>
          </w:p>
        </w:tc>
        <w:tc>
          <w:tcPr>
            <w:tcW w:w="6188" w:type="dxa"/>
          </w:tcPr>
          <w:p w:rsidR="003B49B7" w:rsidRDefault="003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СМУП «ТСП»</w:t>
            </w:r>
          </w:p>
        </w:tc>
      </w:tr>
    </w:tbl>
    <w:p w:rsidR="00341276" w:rsidRPr="00341276" w:rsidRDefault="00341276">
      <w:pPr>
        <w:rPr>
          <w:rFonts w:ascii="Times New Roman" w:hAnsi="Times New Roman" w:cs="Times New Roman"/>
          <w:sz w:val="24"/>
          <w:szCs w:val="24"/>
        </w:rPr>
      </w:pPr>
    </w:p>
    <w:sectPr w:rsidR="00341276" w:rsidRPr="00341276" w:rsidSect="003412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/>
  <w:rsids>
    <w:rsidRoot w:val="00341276"/>
    <w:rsid w:val="0021214D"/>
    <w:rsid w:val="00341276"/>
    <w:rsid w:val="003B49B7"/>
    <w:rsid w:val="003F1924"/>
    <w:rsid w:val="004B16AB"/>
    <w:rsid w:val="006D2CF0"/>
    <w:rsid w:val="006F2892"/>
    <w:rsid w:val="009C4BE1"/>
    <w:rsid w:val="00C2202D"/>
    <w:rsid w:val="00D64C50"/>
    <w:rsid w:val="00DA79F6"/>
    <w:rsid w:val="00EF5B0C"/>
    <w:rsid w:val="00F7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ЖКХ-Павлюк С.В.</dc:creator>
  <cp:lastModifiedBy>  </cp:lastModifiedBy>
  <cp:revision>4</cp:revision>
  <dcterms:created xsi:type="dcterms:W3CDTF">2016-06-29T13:36:00Z</dcterms:created>
  <dcterms:modified xsi:type="dcterms:W3CDTF">2016-06-29T13:40:00Z</dcterms:modified>
</cp:coreProperties>
</file>